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08C5" w14:textId="77777777" w:rsidR="00D11304" w:rsidRDefault="00D11304"/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699"/>
      </w:tblGrid>
      <w:tr w:rsidR="000224FD" w:rsidRPr="005121C1" w14:paraId="5058B64B" w14:textId="77777777" w:rsidTr="000224FD">
        <w:tc>
          <w:tcPr>
            <w:tcW w:w="8962" w:type="dxa"/>
            <w:gridSpan w:val="2"/>
          </w:tcPr>
          <w:p w14:paraId="57045EFD" w14:textId="16FE5AFB" w:rsidR="000224FD" w:rsidRPr="005121C1" w:rsidRDefault="000224FD" w:rsidP="000224FD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>LAND VA</w:t>
            </w:r>
            <w:r w:rsidR="006F04C0"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N ROUW: OMGAAN </w:t>
            </w:r>
            <w:r w:rsidR="005A342A">
              <w:rPr>
                <w:rFonts w:ascii="Cambria" w:hAnsi="Cambria" w:cs="Times New Roman"/>
                <w:b/>
                <w:bCs/>
                <w:sz w:val="24"/>
                <w:szCs w:val="24"/>
              </w:rPr>
              <w:t>MET VERLIES/ 20</w:t>
            </w:r>
            <w:r w:rsidR="00FA5D90">
              <w:rPr>
                <w:rFonts w:ascii="Cambria" w:hAnsi="Cambria" w:cs="Times New Roman"/>
                <w:b/>
                <w:bCs/>
                <w:sz w:val="24"/>
                <w:szCs w:val="24"/>
              </w:rPr>
              <w:t>21</w:t>
            </w:r>
            <w:r w:rsidR="00F93076">
              <w:rPr>
                <w:rFonts w:ascii="Cambria" w:hAnsi="Cambria" w:cs="Times New Roman"/>
                <w:b/>
                <w:bCs/>
                <w:sz w:val="24"/>
                <w:szCs w:val="24"/>
              </w:rPr>
              <w:t>-20</w:t>
            </w:r>
            <w:r w:rsidR="00FA5D90">
              <w:rPr>
                <w:rFonts w:ascii="Cambria" w:hAnsi="Cambria" w:cs="Times New Roman"/>
                <w:b/>
                <w:bCs/>
                <w:sz w:val="24"/>
                <w:szCs w:val="24"/>
              </w:rPr>
              <w:t>22</w:t>
            </w:r>
            <w:r w:rsidR="00F93076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/ groep </w:t>
            </w:r>
            <w:r w:rsidR="00FA5D90">
              <w:rPr>
                <w:rFonts w:ascii="Cambria" w:hAnsi="Cambria" w:cs="Times New Roman"/>
                <w:b/>
                <w:bCs/>
                <w:sz w:val="24"/>
                <w:szCs w:val="24"/>
              </w:rPr>
              <w:t>22</w:t>
            </w:r>
          </w:p>
          <w:p w14:paraId="08456143" w14:textId="7C4707ED" w:rsidR="008E1A19" w:rsidRPr="005121C1" w:rsidRDefault="000224FD" w:rsidP="000224FD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Programma eerste jaar</w:t>
            </w:r>
          </w:p>
          <w:p w14:paraId="6E05FA49" w14:textId="77777777" w:rsidR="008E1A19" w:rsidRPr="005121C1" w:rsidRDefault="008E1A19" w:rsidP="000224FD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</w:p>
          <w:p w14:paraId="09E742BD" w14:textId="51145FBE" w:rsidR="0094276B" w:rsidRDefault="008E1A19" w:rsidP="008E1A19">
            <w:pPr>
              <w:pStyle w:val="Kop1"/>
              <w:rPr>
                <w:rFonts w:ascii="Cambria" w:hAnsi="Cambria" w:cs="Times New Roman"/>
                <w:b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>Opleider</w:t>
            </w:r>
            <w:r w:rsidR="0065166E">
              <w:rPr>
                <w:rFonts w:ascii="Cambria" w:hAnsi="Cambria" w:cs="Times New Roman"/>
                <w:b w:val="0"/>
                <w:sz w:val="24"/>
                <w:szCs w:val="24"/>
              </w:rPr>
              <w:t>s</w:t>
            </w:r>
            <w:r w:rsidRPr="005121C1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: </w:t>
            </w:r>
            <w:r w:rsidR="00FA5D90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Mariska van </w:t>
            </w:r>
            <w:proofErr w:type="spellStart"/>
            <w:r w:rsidR="00FA5D90">
              <w:rPr>
                <w:rFonts w:ascii="Cambria" w:hAnsi="Cambria" w:cs="Times New Roman"/>
                <w:b w:val="0"/>
                <w:sz w:val="24"/>
                <w:szCs w:val="24"/>
              </w:rPr>
              <w:t>Veenen</w:t>
            </w:r>
            <w:proofErr w:type="spellEnd"/>
            <w:r w:rsidR="00FA5D90">
              <w:rPr>
                <w:rFonts w:ascii="Cambria" w:hAnsi="Cambria" w:cs="Times New Roman"/>
                <w:b w:val="0"/>
                <w:sz w:val="24"/>
                <w:szCs w:val="24"/>
              </w:rPr>
              <w:t xml:space="preserve"> en Marcel van Zanten</w:t>
            </w:r>
          </w:p>
          <w:p w14:paraId="36E6D3D0" w14:textId="77777777" w:rsidR="000224FD" w:rsidRPr="005121C1" w:rsidRDefault="000224FD" w:rsidP="008E1A19">
            <w:pPr>
              <w:rPr>
                <w:rFonts w:ascii="Cambria" w:hAnsi="Cambria"/>
              </w:rPr>
            </w:pPr>
          </w:p>
        </w:tc>
      </w:tr>
      <w:tr w:rsidR="004631D6" w:rsidRPr="005121C1" w14:paraId="17CC75A8" w14:textId="77777777" w:rsidTr="00F82D3A">
        <w:tc>
          <w:tcPr>
            <w:tcW w:w="8962" w:type="dxa"/>
            <w:gridSpan w:val="2"/>
          </w:tcPr>
          <w:p w14:paraId="7B14E7E4" w14:textId="0CEB84DC" w:rsidR="004A4B85" w:rsidRPr="005121C1" w:rsidRDefault="004A4B85" w:rsidP="004631D6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17702C10" w14:textId="6D9E591F" w:rsidR="004A4B85" w:rsidRPr="005121C1" w:rsidRDefault="004A4B85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0.00 tot 17.00 uur</w:t>
            </w:r>
          </w:p>
          <w:p w14:paraId="69F32C7C" w14:textId="3B314E87" w:rsidR="004631D6" w:rsidRPr="005121C1" w:rsidRDefault="004A4B85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T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weedaagse bijeenkomsten:</w:t>
            </w:r>
          </w:p>
          <w:p w14:paraId="2833F127" w14:textId="5525ADBF" w:rsidR="004631D6" w:rsidRPr="005121C1" w:rsidRDefault="004631D6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Dag 1: 10.00 </w:t>
            </w:r>
            <w:r w:rsidR="008E1A19"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uur </w:t>
            </w:r>
            <w:r w:rsidRPr="005121C1">
              <w:rPr>
                <w:rFonts w:ascii="Cambria" w:hAnsi="Cambria" w:cs="Times New Roman"/>
                <w:iCs/>
                <w:sz w:val="24"/>
                <w:szCs w:val="24"/>
              </w:rPr>
              <w:t>tot uiterlijk 21.30 uur</w:t>
            </w:r>
          </w:p>
          <w:p w14:paraId="6BB73DE1" w14:textId="3C2388A1" w:rsidR="004631D6" w:rsidRPr="005121C1" w:rsidRDefault="00DA44A9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sz w:val="24"/>
                <w:szCs w:val="24"/>
              </w:rPr>
              <w:t>Dag 2: 9.00</w:t>
            </w:r>
            <w:r w:rsidR="008E1A19" w:rsidRPr="005121C1">
              <w:rPr>
                <w:rFonts w:ascii="Cambria" w:hAnsi="Cambria" w:cs="Times New Roman"/>
                <w:iCs/>
                <w:sz w:val="24"/>
                <w:szCs w:val="24"/>
              </w:rPr>
              <w:t xml:space="preserve"> uur</w:t>
            </w:r>
            <w:r>
              <w:rPr>
                <w:rFonts w:ascii="Cambria" w:hAnsi="Cambria" w:cs="Times New Roman"/>
                <w:iCs/>
                <w:sz w:val="24"/>
                <w:szCs w:val="24"/>
              </w:rPr>
              <w:t xml:space="preserve"> tot 16</w:t>
            </w:r>
            <w:r w:rsidR="004631D6" w:rsidRPr="005121C1">
              <w:rPr>
                <w:rFonts w:ascii="Cambria" w:hAnsi="Cambria" w:cs="Times New Roman"/>
                <w:iCs/>
                <w:sz w:val="24"/>
                <w:szCs w:val="24"/>
              </w:rPr>
              <w:t>.00 uur</w:t>
            </w:r>
          </w:p>
          <w:p w14:paraId="02F1F83A" w14:textId="502B8AC7" w:rsidR="0061751D" w:rsidRPr="005121C1" w:rsidRDefault="0061751D" w:rsidP="004631D6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4631D6" w:rsidRPr="005121C1" w14:paraId="47C18177" w14:textId="77777777" w:rsidTr="007E760E">
        <w:tc>
          <w:tcPr>
            <w:tcW w:w="2263" w:type="dxa"/>
          </w:tcPr>
          <w:p w14:paraId="481151DA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0C55F6F1" w14:textId="075DFBEF" w:rsidR="004631D6" w:rsidRPr="005121C1" w:rsidRDefault="000779E4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26 en 27 januari</w:t>
            </w:r>
            <w:bookmarkStart w:id="0" w:name="_GoBack"/>
            <w:bookmarkEnd w:id="0"/>
            <w:r w:rsidR="00316CA9">
              <w:rPr>
                <w:rFonts w:ascii="Cambria" w:hAnsi="Cambria" w:cs="Times New Roman"/>
                <w:sz w:val="24"/>
                <w:szCs w:val="24"/>
              </w:rPr>
              <w:t xml:space="preserve"> 20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35C71241" w14:textId="77777777" w:rsidR="008E1A19" w:rsidRPr="005121C1" w:rsidRDefault="008E1A19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0C349D5" w14:textId="7690DC4A" w:rsidR="004631D6" w:rsidRDefault="00FA5D90" w:rsidP="000224F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Mariska &amp; Marcel </w:t>
            </w:r>
          </w:p>
          <w:p w14:paraId="41DE3EC3" w14:textId="36D4AA86" w:rsidR="00DA44A9" w:rsidRPr="005121C1" w:rsidRDefault="00DA44A9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734621E8" w14:textId="77777777" w:rsidR="00D11C3B" w:rsidRDefault="00D11C3B" w:rsidP="004631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2F0EF59" w14:textId="294265BF" w:rsidR="004631D6" w:rsidRPr="005121C1" w:rsidRDefault="004631D6" w:rsidP="004631D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ONTMOETING IN CONTACT (module 1)</w:t>
            </w:r>
          </w:p>
          <w:p w14:paraId="101AE521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2D4D483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Contact- en communicatievaardigheden</w:t>
            </w:r>
          </w:p>
          <w:p w14:paraId="69E9A843" w14:textId="77777777" w:rsidR="004631D6" w:rsidRPr="005121C1" w:rsidRDefault="004631D6" w:rsidP="004631D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Basisinformatie over verlieservaringen en verliestrauma’s </w:t>
            </w:r>
          </w:p>
          <w:p w14:paraId="061AA891" w14:textId="77777777" w:rsidR="004631D6" w:rsidRPr="005121C1" w:rsidRDefault="004631D6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82D3A" w:rsidRPr="005121C1" w14:paraId="281D5A11" w14:textId="77777777" w:rsidTr="007E760E">
        <w:tc>
          <w:tcPr>
            <w:tcW w:w="2263" w:type="dxa"/>
          </w:tcPr>
          <w:p w14:paraId="00B73E0B" w14:textId="7777777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77D69C9F" w14:textId="77777777" w:rsidR="00D11C3B" w:rsidRDefault="00D11C3B" w:rsidP="00F82D3A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9150D57" w14:textId="648FB318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0D3CAF2" w14:textId="77777777" w:rsidR="00F82D3A" w:rsidRPr="005121C1" w:rsidRDefault="00F82D3A" w:rsidP="00F82D3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F82D3A" w:rsidRPr="005121C1" w14:paraId="2885E77C" w14:textId="77777777" w:rsidTr="007E760E">
        <w:tc>
          <w:tcPr>
            <w:tcW w:w="2263" w:type="dxa"/>
          </w:tcPr>
          <w:p w14:paraId="40B01BED" w14:textId="1A7992F6" w:rsidR="00F93076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2</w:t>
            </w:r>
          </w:p>
          <w:p w14:paraId="4507B631" w14:textId="4C7A28FB" w:rsidR="00316CA9" w:rsidRDefault="00FA5D90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 maart 2021</w:t>
            </w:r>
          </w:p>
          <w:p w14:paraId="2D00B054" w14:textId="3F2C2BAA" w:rsidR="00F82D3A" w:rsidRPr="005121C1" w:rsidRDefault="008E1A19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0E7959EA" w14:textId="0FCE3914" w:rsidR="00F82D3A" w:rsidRPr="005121C1" w:rsidRDefault="004908DE" w:rsidP="00F82D3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Mariska </w:t>
            </w:r>
            <w:r w:rsidR="00F93076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>Marcel</w:t>
            </w:r>
            <w:r w:rsidR="00DF614C" w:rsidRPr="005121C1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19CA646F" w14:textId="71A40A37" w:rsidR="00F82D3A" w:rsidRPr="005121C1" w:rsidRDefault="00F82D3A" w:rsidP="00F82D3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5A632621" w14:textId="77777777" w:rsidR="00D11C3B" w:rsidRDefault="00D11C3B" w:rsidP="004908D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3B2C998" w14:textId="7F437818" w:rsidR="004908DE" w:rsidRPr="005121C1" w:rsidRDefault="004908DE" w:rsidP="004908DE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PARADIJS IN EEN DOOSJE (module 2)</w:t>
            </w:r>
          </w:p>
          <w:p w14:paraId="0CECBC8A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109B852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verliescirkel</w:t>
            </w:r>
          </w:p>
          <w:p w14:paraId="1CF118DA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Welkom en hechting</w:t>
            </w:r>
          </w:p>
          <w:p w14:paraId="68532ECC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Hechtingstrauma</w:t>
            </w:r>
          </w:p>
          <w:p w14:paraId="5A372C83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Hechting als basisinstrumentarium bij rouw</w:t>
            </w:r>
          </w:p>
          <w:p w14:paraId="19E2AFFB" w14:textId="77777777" w:rsidR="00F82D3A" w:rsidRPr="005121C1" w:rsidRDefault="00F82D3A" w:rsidP="004908D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224FD" w:rsidRPr="005121C1" w14:paraId="66F13DAB" w14:textId="77777777" w:rsidTr="007E760E">
        <w:tc>
          <w:tcPr>
            <w:tcW w:w="2263" w:type="dxa"/>
          </w:tcPr>
          <w:p w14:paraId="61D49B5E" w14:textId="77777777" w:rsidR="000224FD" w:rsidRPr="005121C1" w:rsidRDefault="000224FD" w:rsidP="000224FD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1D4F81CA" w14:textId="77777777" w:rsidR="00D11C3B" w:rsidRDefault="00D11C3B" w:rsidP="006F04C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A31B64E" w14:textId="28BAB21B" w:rsidR="000224FD" w:rsidRPr="005121C1" w:rsidRDefault="00F82D3A" w:rsidP="006F04C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90F31AB" w14:textId="60B2E616" w:rsidR="00F82D3A" w:rsidRPr="005121C1" w:rsidRDefault="00F82D3A" w:rsidP="006F04C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72B3E5C7" w14:textId="77777777" w:rsidTr="007E760E">
        <w:tc>
          <w:tcPr>
            <w:tcW w:w="2263" w:type="dxa"/>
          </w:tcPr>
          <w:p w14:paraId="1C30577A" w14:textId="73109E9A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4DC354E8" w14:textId="6D880155" w:rsidR="008E1A19" w:rsidRPr="005121C1" w:rsidRDefault="00FA5D90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20 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april 20</w:t>
            </w: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210D7241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D7AD13" w14:textId="307C5D15" w:rsidR="008E1A19" w:rsidRPr="005121C1" w:rsidRDefault="004908DE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Sabine Noten 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>&amp; Marcel</w:t>
            </w:r>
            <w:r w:rsidR="008E1A19" w:rsidRPr="005121C1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6699" w:type="dxa"/>
          </w:tcPr>
          <w:p w14:paraId="50515E70" w14:textId="77777777" w:rsidR="00D11C3B" w:rsidRDefault="00D11C3B" w:rsidP="004908DE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14:paraId="250864B8" w14:textId="0E32DCE8" w:rsidR="004908DE" w:rsidRPr="005121C1" w:rsidRDefault="004908DE" w:rsidP="004908DE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bCs/>
                <w:sz w:val="24"/>
                <w:szCs w:val="24"/>
              </w:rPr>
              <w:t>HET VERDUREN (Module 5)</w:t>
            </w:r>
          </w:p>
          <w:p w14:paraId="4E0CA1F6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5AE4045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Omgaan met (overspoelende) gevoelens</w:t>
            </w:r>
          </w:p>
          <w:p w14:paraId="18E4721B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Overleven</w:t>
            </w:r>
          </w:p>
          <w:p w14:paraId="0EFA43E3" w14:textId="77777777" w:rsidR="004908DE" w:rsidRPr="005121C1" w:rsidRDefault="004908DE" w:rsidP="004908DE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Overdracht</w:t>
            </w:r>
          </w:p>
          <w:p w14:paraId="441EF543" w14:textId="77777777" w:rsidR="008E1A19" w:rsidRPr="005121C1" w:rsidRDefault="008E1A19" w:rsidP="004908D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1B577FC7" w14:textId="77777777" w:rsidTr="007E760E">
        <w:tc>
          <w:tcPr>
            <w:tcW w:w="2263" w:type="dxa"/>
          </w:tcPr>
          <w:p w14:paraId="558A0A23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1E98BBF6" w14:textId="77777777" w:rsidR="00D11C3B" w:rsidRDefault="00D11C3B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49DA681" w14:textId="5CA0C454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2427864A" w14:textId="77777777" w:rsidR="008E1A19" w:rsidRPr="005121C1" w:rsidRDefault="008E1A19" w:rsidP="008E1A19">
            <w:pPr>
              <w:rPr>
                <w:rFonts w:ascii="Cambria" w:hAnsi="Cambria"/>
              </w:rPr>
            </w:pPr>
          </w:p>
        </w:tc>
      </w:tr>
      <w:tr w:rsidR="008E1A19" w:rsidRPr="005121C1" w14:paraId="0DDDDF57" w14:textId="77777777" w:rsidTr="007E760E">
        <w:tc>
          <w:tcPr>
            <w:tcW w:w="2263" w:type="dxa"/>
          </w:tcPr>
          <w:p w14:paraId="3B0D148C" w14:textId="65E1A549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4</w:t>
            </w:r>
          </w:p>
          <w:p w14:paraId="6D11FB46" w14:textId="7966FD80" w:rsidR="008E1A19" w:rsidRPr="005121C1" w:rsidRDefault="00FA5D90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25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 xml:space="preserve"> mei 20</w:t>
            </w: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0D44BCD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6CDC64B" w14:textId="33669879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Wim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 xml:space="preserve"> van Lent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>Mariska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6699" w:type="dxa"/>
          </w:tcPr>
          <w:p w14:paraId="081A359B" w14:textId="77777777" w:rsidR="00D11C3B" w:rsidRDefault="00D11C3B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EE12EC7" w14:textId="300D44EE" w:rsidR="008E1A19" w:rsidRPr="005121C1" w:rsidRDefault="008E1A19" w:rsidP="008E1A19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ROUW IS ZO GEK NOG NIET (Module 3)</w:t>
            </w:r>
          </w:p>
          <w:p w14:paraId="2FCC6FB2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0E5CC9D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verliescirkel: verstoorde rouw</w:t>
            </w:r>
          </w:p>
          <w:p w14:paraId="1AE791C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Criteria gecompliceerde rouw</w:t>
            </w:r>
          </w:p>
          <w:p w14:paraId="40D06AF7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Organisatorische en beroepsmatige aspecten </w:t>
            </w:r>
          </w:p>
          <w:p w14:paraId="16A4603F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Contracten, dossiervorming en wettelijke kaders </w:t>
            </w:r>
          </w:p>
          <w:p w14:paraId="7F417978" w14:textId="77777777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E1A19" w:rsidRPr="005121C1" w14:paraId="000F5E5C" w14:textId="77777777" w:rsidTr="007E760E">
        <w:tc>
          <w:tcPr>
            <w:tcW w:w="2263" w:type="dxa"/>
          </w:tcPr>
          <w:p w14:paraId="51DDA501" w14:textId="77777777" w:rsidR="00C16D0E" w:rsidRDefault="00C16D0E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807B67" w14:textId="2CB53BBA" w:rsidR="00FA5D90" w:rsidRPr="005121C1" w:rsidRDefault="00FA5D90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0E87B645" w14:textId="77777777" w:rsidR="00D11C3B" w:rsidRDefault="00D11C3B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82146EA" w14:textId="7087384C" w:rsidR="008E1A19" w:rsidRPr="005121C1" w:rsidRDefault="008E1A19" w:rsidP="008E1A19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41CA1188" w14:textId="0BAA9ADC" w:rsidR="004908DE" w:rsidRPr="005121C1" w:rsidRDefault="004908DE" w:rsidP="008E1A1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93076" w:rsidRPr="005121C1" w14:paraId="0655DEE4" w14:textId="77777777" w:rsidTr="007E760E">
        <w:tc>
          <w:tcPr>
            <w:tcW w:w="2263" w:type="dxa"/>
          </w:tcPr>
          <w:p w14:paraId="3A58A017" w14:textId="44112939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5</w:t>
            </w:r>
          </w:p>
          <w:p w14:paraId="750263BA" w14:textId="44F49165" w:rsidR="00F93076" w:rsidRPr="005121C1" w:rsidRDefault="00FA5D90" w:rsidP="00F9307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29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 xml:space="preserve"> juni </w:t>
            </w:r>
            <w:r w:rsidR="00FF0A00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77B8BA72" w14:textId="77777777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38B7CA7" w14:textId="0553D76C" w:rsidR="00F93076" w:rsidRDefault="00FA5D90" w:rsidP="00F9307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Mariska &amp; Marcel</w:t>
            </w:r>
            <w:r w:rsidR="00F93076" w:rsidRPr="005121C1">
              <w:rPr>
                <w:rFonts w:ascii="Cambria" w:hAnsi="Cambria" w:cs="Times New Roman"/>
                <w:sz w:val="24"/>
                <w:szCs w:val="24"/>
              </w:rPr>
              <w:t xml:space="preserve">* </w:t>
            </w:r>
          </w:p>
          <w:p w14:paraId="68A39BA1" w14:textId="734AF98B" w:rsidR="00F9274F" w:rsidRPr="005121C1" w:rsidRDefault="00F9274F" w:rsidP="00F9307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43E7D726" w14:textId="77777777" w:rsidR="00D11C3B" w:rsidRDefault="00D11C3B" w:rsidP="00F930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1449E19D" w14:textId="076835E2" w:rsidR="00F93076" w:rsidRPr="005121C1" w:rsidRDefault="00F93076" w:rsidP="00F93076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LOYALITEIT TOT OVER DE GRENS (module 7)</w:t>
            </w:r>
          </w:p>
          <w:p w14:paraId="7160FA95" w14:textId="77777777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07A08F6" w14:textId="77777777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Werken met het </w:t>
            </w:r>
            <w:proofErr w:type="spellStart"/>
            <w:r w:rsidRPr="005121C1">
              <w:rPr>
                <w:rFonts w:ascii="Cambria" w:hAnsi="Cambria" w:cs="Times New Roman"/>
                <w:sz w:val="24"/>
                <w:szCs w:val="24"/>
              </w:rPr>
              <w:t>genogram</w:t>
            </w:r>
            <w:proofErr w:type="spellEnd"/>
          </w:p>
          <w:p w14:paraId="54B68F52" w14:textId="77777777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Contextuele begeleiding</w:t>
            </w:r>
          </w:p>
          <w:p w14:paraId="0C7F2FB5" w14:textId="4BF9D6E0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93076" w:rsidRPr="005121C1" w14:paraId="71B761F9" w14:textId="77777777" w:rsidTr="007E760E">
        <w:tc>
          <w:tcPr>
            <w:tcW w:w="2263" w:type="dxa"/>
          </w:tcPr>
          <w:p w14:paraId="7488B8A6" w14:textId="77777777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14836269" w14:textId="77777777" w:rsidR="00D11C3B" w:rsidRDefault="00D11C3B" w:rsidP="00F93076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9729266" w14:textId="3035A18D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6525AEFF" w14:textId="078F77AE" w:rsidR="00F93076" w:rsidRPr="005121C1" w:rsidRDefault="00F93076" w:rsidP="00F9307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FF0A00" w:rsidRPr="005121C1" w14:paraId="42D2DB59" w14:textId="77777777" w:rsidTr="007E760E">
        <w:tc>
          <w:tcPr>
            <w:tcW w:w="2263" w:type="dxa"/>
          </w:tcPr>
          <w:p w14:paraId="0417E8EB" w14:textId="1DAF07C3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6</w:t>
            </w:r>
          </w:p>
          <w:p w14:paraId="244F40A3" w14:textId="102D7427" w:rsidR="00FF0A00" w:rsidRPr="005121C1" w:rsidRDefault="00FA5D9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4 september</w:t>
            </w:r>
            <w:r w:rsidR="00FF0A00">
              <w:rPr>
                <w:rFonts w:ascii="Cambria" w:hAnsi="Cambria" w:cs="Times New Roman"/>
                <w:sz w:val="24"/>
                <w:szCs w:val="24"/>
              </w:rPr>
              <w:t xml:space="preserve"> 20</w:t>
            </w: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7A8572D8" w14:textId="77777777" w:rsidR="00FA5D90" w:rsidRDefault="00FA5D90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471371C" w14:textId="5D8AB48D" w:rsidR="00FF0A00" w:rsidRPr="005121C1" w:rsidRDefault="00FA5D9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Gijs Visser </w:t>
            </w:r>
            <w:r w:rsidR="00FF0A00" w:rsidRPr="005121C1">
              <w:rPr>
                <w:rFonts w:ascii="Cambria" w:hAnsi="Cambria" w:cs="Times New Roman"/>
                <w:sz w:val="24"/>
                <w:szCs w:val="24"/>
              </w:rPr>
              <w:t xml:space="preserve">&amp; </w:t>
            </w:r>
            <w:r>
              <w:rPr>
                <w:rFonts w:ascii="Cambria" w:hAnsi="Cambria" w:cs="Times New Roman"/>
                <w:sz w:val="24"/>
                <w:szCs w:val="24"/>
              </w:rPr>
              <w:t>Marcel</w:t>
            </w:r>
            <w:r w:rsidR="00F9274F">
              <w:rPr>
                <w:rFonts w:ascii="Cambria" w:hAnsi="Cambria" w:cs="Times New Roman"/>
                <w:sz w:val="24"/>
                <w:szCs w:val="24"/>
              </w:rPr>
              <w:t>*</w:t>
            </w:r>
          </w:p>
        </w:tc>
        <w:tc>
          <w:tcPr>
            <w:tcW w:w="6699" w:type="dxa"/>
          </w:tcPr>
          <w:p w14:paraId="5364A21F" w14:textId="77777777" w:rsidR="00D11C3B" w:rsidRDefault="00D11C3B" w:rsidP="00FA5D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D5076B9" w14:textId="6E948950" w:rsidR="00FA5D90" w:rsidRPr="005121C1" w:rsidRDefault="00FA5D90" w:rsidP="00FA5D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WIE BEN IK ZONDER JOU? (Module 4)</w:t>
            </w:r>
          </w:p>
          <w:p w14:paraId="02E76549" w14:textId="77777777" w:rsidR="00FA5D90" w:rsidRPr="005121C1" w:rsidRDefault="00FA5D90" w:rsidP="00FA5D9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2255F57" w14:textId="77777777" w:rsidR="00FA5D90" w:rsidRPr="005121C1" w:rsidRDefault="00FA5D90" w:rsidP="00FA5D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Begeleiden van rouwende pubers</w:t>
            </w:r>
          </w:p>
          <w:p w14:paraId="65E49A0E" w14:textId="6EC73A76" w:rsidR="00FF0A00" w:rsidRPr="005121C1" w:rsidRDefault="00FA5D90" w:rsidP="00FA5D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Mobiliseren van eigen kracht</w:t>
            </w:r>
          </w:p>
          <w:p w14:paraId="059F141A" w14:textId="4A4286E1" w:rsidR="00FF0A00" w:rsidRPr="005121C1" w:rsidRDefault="00FF0A00" w:rsidP="00FF0A00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FF0A00" w:rsidRPr="005121C1" w14:paraId="2DABF49F" w14:textId="77777777" w:rsidTr="007E760E">
        <w:tc>
          <w:tcPr>
            <w:tcW w:w="2263" w:type="dxa"/>
          </w:tcPr>
          <w:p w14:paraId="2E35BE20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67241708" w14:textId="77777777" w:rsidR="00D11C3B" w:rsidRDefault="00D11C3B" w:rsidP="00FF0A00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  <w:p w14:paraId="5ECB8E77" w14:textId="0F6314DD" w:rsidR="00FF0A00" w:rsidRPr="005121C1" w:rsidRDefault="00FF0A00" w:rsidP="00FF0A00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422557F4" w14:textId="77777777" w:rsidR="00FF0A00" w:rsidRPr="005121C1" w:rsidRDefault="00FF0A00" w:rsidP="00FF0A00">
            <w:pPr>
              <w:rPr>
                <w:rFonts w:ascii="Cambria" w:hAnsi="Cambria"/>
              </w:rPr>
            </w:pPr>
          </w:p>
        </w:tc>
      </w:tr>
      <w:tr w:rsidR="00FF0A00" w:rsidRPr="005121C1" w14:paraId="154F536E" w14:textId="77777777" w:rsidTr="007E760E">
        <w:tc>
          <w:tcPr>
            <w:tcW w:w="2263" w:type="dxa"/>
          </w:tcPr>
          <w:p w14:paraId="1C7C4FB3" w14:textId="6B7D5A5B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7</w:t>
            </w:r>
          </w:p>
          <w:p w14:paraId="680A3C80" w14:textId="3426A738" w:rsidR="00FF0A00" w:rsidRPr="005121C1" w:rsidRDefault="00FA5D9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 xml:space="preserve"> november </w:t>
            </w:r>
            <w:r w:rsidR="00F9274F">
              <w:rPr>
                <w:rFonts w:ascii="Cambria" w:hAnsi="Cambria" w:cs="Times New Roman"/>
                <w:sz w:val="24"/>
                <w:szCs w:val="24"/>
              </w:rPr>
              <w:t>20</w:t>
            </w:r>
            <w:r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0637CFF6" w14:textId="77777777" w:rsidR="00F9274F" w:rsidRDefault="00F9274F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F04DDB3" w14:textId="53F4829F" w:rsidR="00FF0A00" w:rsidRDefault="00FA5D9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Wim van Lent &amp; Mariska</w:t>
            </w:r>
            <w:r w:rsidR="00F9274F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4C5C8DED" w14:textId="30C4BA9C" w:rsidR="00F9274F" w:rsidRPr="005121C1" w:rsidRDefault="00F9274F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2C1F94EA" w14:textId="77777777" w:rsidR="00D11C3B" w:rsidRDefault="00D11C3B" w:rsidP="00FA5D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8BDB7FD" w14:textId="56AC5401" w:rsidR="00FA5D90" w:rsidRPr="005121C1" w:rsidRDefault="00FA5D90" w:rsidP="00FA5D9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SAMEN VERSCHILLEND (module 6)</w:t>
            </w:r>
          </w:p>
          <w:p w14:paraId="71480B45" w14:textId="77777777" w:rsidR="00FA5D90" w:rsidRPr="005121C1" w:rsidRDefault="00FA5D90" w:rsidP="00FA5D9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3E55644" w14:textId="77777777" w:rsidR="00FA5D90" w:rsidRPr="005121C1" w:rsidRDefault="00FA5D90" w:rsidP="00FA5D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Gender sensitieve verliesbegeleiding</w:t>
            </w:r>
          </w:p>
          <w:p w14:paraId="402B66D0" w14:textId="77777777" w:rsidR="00FA5D90" w:rsidRPr="005121C1" w:rsidRDefault="00FA5D90" w:rsidP="00FA5D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Rouw bij jongens en mannen</w:t>
            </w:r>
          </w:p>
          <w:p w14:paraId="398F7BC9" w14:textId="69E9117A" w:rsidR="00FA5D90" w:rsidRPr="005121C1" w:rsidRDefault="00FA5D90" w:rsidP="00FA5D90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Rouw in partnerrelaties</w:t>
            </w: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</w:p>
          <w:p w14:paraId="116CC85D" w14:textId="272F0F3E" w:rsidR="00FF0A00" w:rsidRPr="005121C1" w:rsidRDefault="00FF0A00" w:rsidP="00FF0A00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  <w:tr w:rsidR="00FF0A00" w:rsidRPr="005121C1" w14:paraId="11B4689F" w14:textId="77777777" w:rsidTr="007E760E">
        <w:tc>
          <w:tcPr>
            <w:tcW w:w="2263" w:type="dxa"/>
          </w:tcPr>
          <w:p w14:paraId="1F406CEB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754FFB51" w14:textId="77777777" w:rsidR="00D11C3B" w:rsidRDefault="00D11C3B" w:rsidP="00FF0A00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  <w:p w14:paraId="059F3191" w14:textId="52A093B9" w:rsidR="00FF0A00" w:rsidRPr="005121C1" w:rsidRDefault="00FF0A00" w:rsidP="00FF0A00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INTERVISIE</w:t>
            </w:r>
          </w:p>
          <w:p w14:paraId="473D3203" w14:textId="77777777" w:rsidR="00FF0A00" w:rsidRPr="005121C1" w:rsidRDefault="00FF0A00" w:rsidP="00FF0A00">
            <w:pPr>
              <w:pStyle w:val="Kop1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F0A00" w:rsidRPr="005121C1" w14:paraId="26965659" w14:textId="77777777" w:rsidTr="007E760E">
        <w:tc>
          <w:tcPr>
            <w:tcW w:w="2263" w:type="dxa"/>
          </w:tcPr>
          <w:p w14:paraId="2C7CED32" w14:textId="6F4D8165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Bijeenkomst 8</w:t>
            </w:r>
          </w:p>
          <w:p w14:paraId="3EC149EC" w14:textId="5FF72167" w:rsidR="00FF0A00" w:rsidRPr="005121C1" w:rsidRDefault="00FA5D9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14 en 15 </w:t>
            </w:r>
            <w:r w:rsidR="00316CA9">
              <w:rPr>
                <w:rFonts w:ascii="Cambria" w:hAnsi="Cambria" w:cs="Times New Roman"/>
                <w:sz w:val="24"/>
                <w:szCs w:val="24"/>
              </w:rPr>
              <w:t>december</w:t>
            </w:r>
          </w:p>
          <w:p w14:paraId="0B6A018C" w14:textId="231526E4" w:rsidR="00FF0A00" w:rsidRDefault="00F9274F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>21</w:t>
            </w:r>
          </w:p>
          <w:p w14:paraId="7E5C3A46" w14:textId="77777777" w:rsidR="00B66848" w:rsidRDefault="00B66848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CE58223" w14:textId="39E003B5" w:rsidR="00FF0A00" w:rsidRDefault="00F9274F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 xml:space="preserve"> Noten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r w:rsidR="00FA5D90">
              <w:rPr>
                <w:rFonts w:ascii="Cambria" w:hAnsi="Cambria" w:cs="Times New Roman"/>
                <w:sz w:val="24"/>
                <w:szCs w:val="24"/>
              </w:rPr>
              <w:t>Marcel</w:t>
            </w:r>
            <w:r w:rsidR="00FF0A00" w:rsidRPr="005121C1">
              <w:rPr>
                <w:rFonts w:ascii="Cambria" w:hAnsi="Cambria" w:cs="Times New Roman"/>
                <w:sz w:val="24"/>
                <w:szCs w:val="24"/>
              </w:rPr>
              <w:t xml:space="preserve"> en Marianne Willems</w:t>
            </w:r>
            <w:r w:rsidR="007E760E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5A5E3160" w14:textId="6A9905BE" w:rsidR="00B66848" w:rsidRDefault="00B66848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B7E2A03" w14:textId="37194916" w:rsidR="00B66848" w:rsidRPr="005121C1" w:rsidRDefault="00FA5D9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Mariska &amp; Marcel</w:t>
            </w:r>
            <w:r w:rsidR="007E760E">
              <w:rPr>
                <w:rFonts w:ascii="Cambria" w:hAnsi="Cambria" w:cs="Times New Roman"/>
                <w:sz w:val="24"/>
                <w:szCs w:val="24"/>
              </w:rPr>
              <w:t>*</w:t>
            </w:r>
          </w:p>
          <w:p w14:paraId="39A230A1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43EA7FD" w14:textId="7CCA0317" w:rsidR="00FF0A00" w:rsidRPr="005121C1" w:rsidRDefault="00FF0A00" w:rsidP="0065166E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9" w:type="dxa"/>
          </w:tcPr>
          <w:p w14:paraId="1ADBC484" w14:textId="77777777" w:rsidR="00D11C3B" w:rsidRDefault="00D11C3B" w:rsidP="00FF0A0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5F1812A" w14:textId="18694DD6" w:rsidR="00FF0A00" w:rsidRPr="005121C1" w:rsidRDefault="00FF0A00" w:rsidP="00FF0A0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HET SYSTEEM IN BEELD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(module 9)</w:t>
            </w:r>
          </w:p>
          <w:p w14:paraId="4CF52F21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51DDD07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Systemische werken met verlies</w:t>
            </w:r>
          </w:p>
          <w:p w14:paraId="15B53FCB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De wetten van het systeem</w:t>
            </w:r>
          </w:p>
          <w:p w14:paraId="655D1819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Werken met beelden</w:t>
            </w:r>
          </w:p>
          <w:p w14:paraId="33F611B9" w14:textId="26F8FF66" w:rsidR="00FF0A00" w:rsidRDefault="00FF0A00" w:rsidP="00FF0A0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96AAE84" w14:textId="77777777" w:rsidR="00B66848" w:rsidRPr="005121C1" w:rsidRDefault="00B66848" w:rsidP="00FF0A0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AA6137D" w14:textId="0B214EB0" w:rsidR="00FF0A00" w:rsidRPr="005121C1" w:rsidRDefault="00FF0A00" w:rsidP="00FF0A0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b/>
                <w:sz w:val="24"/>
                <w:szCs w:val="24"/>
              </w:rPr>
              <w:t>TUSSENSTAND IN-ZICHT (module 10)</w:t>
            </w:r>
          </w:p>
          <w:p w14:paraId="104675A9" w14:textId="77777777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272F4BF" w14:textId="2EB83078" w:rsidR="00FF0A00" w:rsidRPr="005121C1" w:rsidRDefault="00FF0A00" w:rsidP="00FF0A00">
            <w:pPr>
              <w:rPr>
                <w:rFonts w:ascii="Cambria" w:hAnsi="Cambria" w:cs="Times New Roman"/>
                <w:sz w:val="24"/>
                <w:szCs w:val="24"/>
              </w:rPr>
            </w:pPr>
            <w:r w:rsidRPr="005121C1">
              <w:rPr>
                <w:rFonts w:ascii="Cambria" w:hAnsi="Cambria" w:cs="Times New Roman"/>
                <w:sz w:val="24"/>
                <w:szCs w:val="24"/>
              </w:rPr>
              <w:t>Persoonlijk</w:t>
            </w:r>
            <w:r w:rsidR="0065166E">
              <w:rPr>
                <w:rFonts w:ascii="Cambria" w:hAnsi="Cambria" w:cs="Times New Roman"/>
                <w:sz w:val="24"/>
                <w:szCs w:val="24"/>
              </w:rPr>
              <w:t>e</w:t>
            </w:r>
            <w:r w:rsidRPr="005121C1">
              <w:rPr>
                <w:rFonts w:ascii="Cambria" w:hAnsi="Cambria" w:cs="Times New Roman"/>
                <w:sz w:val="24"/>
                <w:szCs w:val="24"/>
              </w:rPr>
              <w:t xml:space="preserve"> proces van de student</w:t>
            </w:r>
          </w:p>
          <w:p w14:paraId="7F241714" w14:textId="77777777" w:rsidR="00FF0A00" w:rsidRPr="005121C1" w:rsidRDefault="00FF0A00" w:rsidP="00FF0A00">
            <w:pPr>
              <w:ind w:left="36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707B6660" w14:textId="77777777" w:rsidR="000224FD" w:rsidRPr="005121C1" w:rsidRDefault="000224FD" w:rsidP="000224FD">
      <w:pPr>
        <w:rPr>
          <w:rFonts w:ascii="Cambria" w:hAnsi="Cambria" w:cs="Times New Roman"/>
          <w:sz w:val="24"/>
          <w:szCs w:val="24"/>
        </w:rPr>
      </w:pPr>
      <w:r w:rsidRPr="005121C1">
        <w:rPr>
          <w:rFonts w:ascii="Cambria" w:hAnsi="Cambria" w:cs="Times New Roman"/>
          <w:sz w:val="24"/>
          <w:szCs w:val="24"/>
        </w:rPr>
        <w:t>*onder voorbehoud</w:t>
      </w:r>
    </w:p>
    <w:p w14:paraId="49136D1B" w14:textId="77777777" w:rsidR="008D171A" w:rsidRPr="005121C1" w:rsidRDefault="008D171A">
      <w:pPr>
        <w:rPr>
          <w:rFonts w:ascii="Cambria" w:hAnsi="Cambria"/>
        </w:rPr>
      </w:pPr>
    </w:p>
    <w:sectPr w:rsidR="008D171A" w:rsidRPr="005121C1" w:rsidSect="00712406">
      <w:headerReference w:type="default" r:id="rId7"/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7C59" w14:textId="77777777" w:rsidR="00995766" w:rsidRDefault="00995766">
      <w:r>
        <w:separator/>
      </w:r>
    </w:p>
  </w:endnote>
  <w:endnote w:type="continuationSeparator" w:id="0">
    <w:p w14:paraId="0C4EFFDC" w14:textId="77777777" w:rsidR="00995766" w:rsidRDefault="0099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PC Officina San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25EB" w14:textId="77777777" w:rsidR="00995766" w:rsidRDefault="00995766">
      <w:r>
        <w:separator/>
      </w:r>
    </w:p>
  </w:footnote>
  <w:footnote w:type="continuationSeparator" w:id="0">
    <w:p w14:paraId="4E49B573" w14:textId="77777777" w:rsidR="00995766" w:rsidRDefault="0099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66CD" w14:textId="3A864C76" w:rsidR="00D834D5" w:rsidRPr="003A608E" w:rsidRDefault="00D834D5" w:rsidP="00D834D5">
    <w:pPr>
      <w:pStyle w:val="Koptekst"/>
      <w:rPr>
        <w:color w:val="22324C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568ABB" wp14:editId="081513FC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708025" cy="46355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6 om 11.24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304">
      <w:t xml:space="preserve">  </w:t>
    </w:r>
    <w:r>
      <w:t xml:space="preserve">                </w:t>
    </w:r>
    <w:r w:rsidR="007D2FBC">
      <w:t xml:space="preserve"> </w:t>
    </w:r>
    <w:r w:rsidRPr="003A608E">
      <w:rPr>
        <w:sz w:val="16"/>
        <w:szCs w:val="16"/>
      </w:rPr>
      <w:t xml:space="preserve"> </w:t>
    </w:r>
    <w:r w:rsidRPr="003A608E">
      <w:rPr>
        <w:rFonts w:ascii="Cambria" w:hAnsi="Cambria" w:cs="Lucida Grande"/>
        <w:color w:val="22324C"/>
        <w:sz w:val="16"/>
        <w:szCs w:val="16"/>
      </w:rPr>
      <w:sym w:font="Symbol" w:char="F0D3"/>
    </w:r>
    <w:r w:rsidRPr="003A608E">
      <w:rPr>
        <w:rFonts w:ascii="Cambria" w:hAnsi="Cambria" w:cs="Lucida Grande"/>
        <w:color w:val="22324C"/>
        <w:sz w:val="16"/>
        <w:szCs w:val="16"/>
      </w:rPr>
      <w:t xml:space="preserve"> Opleidingen Land van Rouw</w:t>
    </w:r>
  </w:p>
  <w:p w14:paraId="21C31158" w14:textId="4D302588" w:rsidR="00D834D5" w:rsidRDefault="00D834D5">
    <w:pPr>
      <w:pStyle w:val="Koptekst"/>
    </w:pPr>
  </w:p>
  <w:p w14:paraId="4B1CA401" w14:textId="24CC8CC9" w:rsidR="00D11304" w:rsidRDefault="00D11304">
    <w:pPr>
      <w:pStyle w:val="Koptekst"/>
    </w:pPr>
  </w:p>
  <w:p w14:paraId="5641CD5D" w14:textId="77777777" w:rsidR="00D11304" w:rsidRDefault="00D11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5F92"/>
    <w:multiLevelType w:val="hybridMultilevel"/>
    <w:tmpl w:val="55E24FCA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CB5E6F"/>
    <w:multiLevelType w:val="hybridMultilevel"/>
    <w:tmpl w:val="0C8EF41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D2279"/>
    <w:multiLevelType w:val="hybridMultilevel"/>
    <w:tmpl w:val="48C644A0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C4B2B"/>
    <w:multiLevelType w:val="hybridMultilevel"/>
    <w:tmpl w:val="CBB8DB7E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14318"/>
    <w:multiLevelType w:val="hybridMultilevel"/>
    <w:tmpl w:val="4662995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D6A9C"/>
    <w:multiLevelType w:val="hybridMultilevel"/>
    <w:tmpl w:val="6C52131C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5F41E7"/>
    <w:multiLevelType w:val="hybridMultilevel"/>
    <w:tmpl w:val="01CA1A84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DD25DC"/>
    <w:multiLevelType w:val="hybridMultilevel"/>
    <w:tmpl w:val="43043B6E"/>
    <w:lvl w:ilvl="0" w:tplc="E38E632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CE0CAA"/>
    <w:multiLevelType w:val="hybridMultilevel"/>
    <w:tmpl w:val="9A66A7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B54AA8"/>
    <w:multiLevelType w:val="hybridMultilevel"/>
    <w:tmpl w:val="8A9E7812"/>
    <w:lvl w:ilvl="0" w:tplc="529EDD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FD"/>
    <w:rsid w:val="000042BB"/>
    <w:rsid w:val="000224FD"/>
    <w:rsid w:val="000320AD"/>
    <w:rsid w:val="00056650"/>
    <w:rsid w:val="000650BA"/>
    <w:rsid w:val="00076633"/>
    <w:rsid w:val="000779E4"/>
    <w:rsid w:val="000A621B"/>
    <w:rsid w:val="000C465B"/>
    <w:rsid w:val="000E2634"/>
    <w:rsid w:val="00136559"/>
    <w:rsid w:val="001648D8"/>
    <w:rsid w:val="001D25E4"/>
    <w:rsid w:val="002929A8"/>
    <w:rsid w:val="003164A0"/>
    <w:rsid w:val="00316CA9"/>
    <w:rsid w:val="00363119"/>
    <w:rsid w:val="00371B19"/>
    <w:rsid w:val="0037232C"/>
    <w:rsid w:val="003B0B97"/>
    <w:rsid w:val="0042743F"/>
    <w:rsid w:val="00433CF9"/>
    <w:rsid w:val="004631D6"/>
    <w:rsid w:val="004908DE"/>
    <w:rsid w:val="004A4B85"/>
    <w:rsid w:val="004B36DB"/>
    <w:rsid w:val="005121C1"/>
    <w:rsid w:val="005A342A"/>
    <w:rsid w:val="005F2F09"/>
    <w:rsid w:val="0061751D"/>
    <w:rsid w:val="0065166E"/>
    <w:rsid w:val="00656782"/>
    <w:rsid w:val="006B2440"/>
    <w:rsid w:val="006C0346"/>
    <w:rsid w:val="006F04C0"/>
    <w:rsid w:val="006F0ABF"/>
    <w:rsid w:val="00706CEB"/>
    <w:rsid w:val="00712406"/>
    <w:rsid w:val="007A5485"/>
    <w:rsid w:val="007D2FBC"/>
    <w:rsid w:val="007E760E"/>
    <w:rsid w:val="007F7637"/>
    <w:rsid w:val="00802857"/>
    <w:rsid w:val="00856B81"/>
    <w:rsid w:val="008D171A"/>
    <w:rsid w:val="008E1A19"/>
    <w:rsid w:val="0094276B"/>
    <w:rsid w:val="00995766"/>
    <w:rsid w:val="009E46F2"/>
    <w:rsid w:val="00A54DF1"/>
    <w:rsid w:val="00A66BD7"/>
    <w:rsid w:val="00A72710"/>
    <w:rsid w:val="00B02CA6"/>
    <w:rsid w:val="00B05023"/>
    <w:rsid w:val="00B212E7"/>
    <w:rsid w:val="00B66848"/>
    <w:rsid w:val="00BA0897"/>
    <w:rsid w:val="00BE298A"/>
    <w:rsid w:val="00C16D0E"/>
    <w:rsid w:val="00C21887"/>
    <w:rsid w:val="00C60082"/>
    <w:rsid w:val="00CB509D"/>
    <w:rsid w:val="00CC76BA"/>
    <w:rsid w:val="00D01C90"/>
    <w:rsid w:val="00D11304"/>
    <w:rsid w:val="00D11C3B"/>
    <w:rsid w:val="00D14391"/>
    <w:rsid w:val="00D76426"/>
    <w:rsid w:val="00D834D5"/>
    <w:rsid w:val="00DA44A9"/>
    <w:rsid w:val="00DF614C"/>
    <w:rsid w:val="00E24FD6"/>
    <w:rsid w:val="00E264E3"/>
    <w:rsid w:val="00E80619"/>
    <w:rsid w:val="00E934CF"/>
    <w:rsid w:val="00EB15D5"/>
    <w:rsid w:val="00EE4793"/>
    <w:rsid w:val="00F258A0"/>
    <w:rsid w:val="00F82D3A"/>
    <w:rsid w:val="00F85F5B"/>
    <w:rsid w:val="00F9274F"/>
    <w:rsid w:val="00F93076"/>
    <w:rsid w:val="00F95532"/>
    <w:rsid w:val="00F9553C"/>
    <w:rsid w:val="00FA2FC1"/>
    <w:rsid w:val="00FA5D90"/>
    <w:rsid w:val="00FE4A31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0F986"/>
  <w14:defaultImageDpi w14:val="300"/>
  <w15:docId w15:val="{13D327C5-9F87-D645-BA15-D8D3997A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224FD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24FD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rsid w:val="000224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4FD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CA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CA6"/>
    <w:rPr>
      <w:rFonts w:ascii="Lucida Grande" w:eastAsia="Times New Roman" w:hAnsi="Lucida Grande" w:cs="Lucida Grande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56B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6B81"/>
    <w:rPr>
      <w:rFonts w:ascii="KPC Officina Sans" w:eastAsia="Times New Roman" w:hAnsi="KPC Officina Sans" w:cs="KPC Officina Sans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Stapeltjesverdriet</Company>
  <LinksUpToDate>false</LinksUpToDate>
  <CharactersWithSpaces>1926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Sabine Noten</cp:lastModifiedBy>
  <cp:revision>4</cp:revision>
  <cp:lastPrinted>2018-08-21T11:40:00Z</cp:lastPrinted>
  <dcterms:created xsi:type="dcterms:W3CDTF">2020-12-07T09:18:00Z</dcterms:created>
  <dcterms:modified xsi:type="dcterms:W3CDTF">2020-12-18T09:44:00Z</dcterms:modified>
  <cp:category/>
</cp:coreProperties>
</file>